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9D930" w14:textId="7CA98168" w:rsidR="0068064D" w:rsidRPr="0068064D" w:rsidRDefault="0068064D">
      <w:pPr>
        <w:rPr>
          <w:sz w:val="36"/>
          <w:szCs w:val="36"/>
        </w:rPr>
      </w:pPr>
      <w:r w:rsidRPr="0068064D">
        <w:rPr>
          <w:b/>
          <w:bCs/>
          <w:sz w:val="36"/>
          <w:szCs w:val="36"/>
        </w:rPr>
        <w:t>Zadání M</w:t>
      </w:r>
      <w:r w:rsidR="00CC2628">
        <w:rPr>
          <w:b/>
          <w:bCs/>
          <w:sz w:val="36"/>
          <w:szCs w:val="36"/>
        </w:rPr>
        <w:t>8</w:t>
      </w:r>
      <w:r>
        <w:rPr>
          <w:sz w:val="36"/>
          <w:szCs w:val="36"/>
        </w:rPr>
        <w:t xml:space="preserve"> do </w:t>
      </w:r>
      <w:r w:rsidR="003C426A">
        <w:rPr>
          <w:sz w:val="36"/>
          <w:szCs w:val="36"/>
        </w:rPr>
        <w:t>2</w:t>
      </w:r>
      <w:r w:rsidR="007B0732">
        <w:rPr>
          <w:sz w:val="36"/>
          <w:szCs w:val="36"/>
        </w:rPr>
        <w:t>9</w:t>
      </w:r>
      <w:r>
        <w:rPr>
          <w:sz w:val="36"/>
          <w:szCs w:val="36"/>
        </w:rPr>
        <w:t>.5.2020</w:t>
      </w:r>
    </w:p>
    <w:p w14:paraId="09B98F53" w14:textId="53B6F1C2" w:rsidR="00CC2628" w:rsidRDefault="0068064D" w:rsidP="00CC2628">
      <w:pPr>
        <w:rPr>
          <w:sz w:val="24"/>
          <w:szCs w:val="24"/>
        </w:rPr>
      </w:pPr>
      <w:r w:rsidRPr="003C426A">
        <w:rPr>
          <w:sz w:val="24"/>
          <w:szCs w:val="24"/>
        </w:rPr>
        <w:t xml:space="preserve">Pokud se s námi </w:t>
      </w:r>
      <w:r w:rsidRPr="00E149D9">
        <w:rPr>
          <w:b/>
          <w:bCs/>
          <w:sz w:val="24"/>
          <w:szCs w:val="24"/>
          <w:u w:val="single"/>
        </w:rPr>
        <w:t>nepracuješ</w:t>
      </w:r>
      <w:r w:rsidRPr="003C426A">
        <w:rPr>
          <w:sz w:val="24"/>
          <w:szCs w:val="24"/>
        </w:rPr>
        <w:t xml:space="preserve"> online, </w:t>
      </w:r>
      <w:r w:rsidR="003C426A" w:rsidRPr="003C426A">
        <w:rPr>
          <w:sz w:val="24"/>
          <w:szCs w:val="24"/>
        </w:rPr>
        <w:t xml:space="preserve">nebo jsi na nějaké hodině nebyl, zašli následující vypracovanou práci: </w:t>
      </w:r>
    </w:p>
    <w:p w14:paraId="0274BC61" w14:textId="2C658A67" w:rsidR="00CC2628" w:rsidRDefault="00101F40" w:rsidP="00CC2628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CC2628">
        <w:rPr>
          <w:sz w:val="24"/>
          <w:szCs w:val="24"/>
        </w:rPr>
        <w:t>yzvedni si tedy druhý díl učebnice matematiky v hlavní budově školy.</w:t>
      </w:r>
    </w:p>
    <w:p w14:paraId="4E7B4C9C" w14:textId="5E63D4BB" w:rsidR="00101F40" w:rsidRDefault="00101F40" w:rsidP="00CC2628">
      <w:pPr>
        <w:rPr>
          <w:sz w:val="24"/>
          <w:szCs w:val="24"/>
        </w:rPr>
      </w:pPr>
      <w:r>
        <w:rPr>
          <w:sz w:val="24"/>
          <w:szCs w:val="24"/>
        </w:rPr>
        <w:t>Vypiš si z učebnice co znamená řešit rovnici a jednotlivé ekvivalentní úpravy.</w:t>
      </w:r>
    </w:p>
    <w:p w14:paraId="36E4FD19" w14:textId="545C1974" w:rsidR="00101F40" w:rsidRDefault="00101F40" w:rsidP="00CC2628">
      <w:pPr>
        <w:rPr>
          <w:sz w:val="24"/>
          <w:szCs w:val="24"/>
        </w:rPr>
      </w:pPr>
      <w:r>
        <w:rPr>
          <w:sz w:val="24"/>
          <w:szCs w:val="24"/>
        </w:rPr>
        <w:t xml:space="preserve">Vše najdeš na str. 7 – 17. </w:t>
      </w:r>
    </w:p>
    <w:p w14:paraId="6C495C37" w14:textId="43B3D47B" w:rsidR="00101F40" w:rsidRDefault="00101F40" w:rsidP="00CC2628">
      <w:pPr>
        <w:rPr>
          <w:sz w:val="24"/>
          <w:szCs w:val="24"/>
        </w:rPr>
      </w:pPr>
      <w:r>
        <w:rPr>
          <w:sz w:val="24"/>
          <w:szCs w:val="24"/>
        </w:rPr>
        <w:t>Vypracuj úlohy 3 ,4 ,6 / str.8 a úlohy 9, 10, 11/ str.16.</w:t>
      </w:r>
    </w:p>
    <w:sectPr w:rsidR="00101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31292"/>
    <w:multiLevelType w:val="hybridMultilevel"/>
    <w:tmpl w:val="5FE89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D5EF7"/>
    <w:multiLevelType w:val="hybridMultilevel"/>
    <w:tmpl w:val="918AC4B8"/>
    <w:lvl w:ilvl="0" w:tplc="0FDA6B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4D"/>
    <w:rsid w:val="00101F40"/>
    <w:rsid w:val="00216C87"/>
    <w:rsid w:val="002F3A73"/>
    <w:rsid w:val="003C426A"/>
    <w:rsid w:val="003E537A"/>
    <w:rsid w:val="0068064D"/>
    <w:rsid w:val="007B0732"/>
    <w:rsid w:val="00856E71"/>
    <w:rsid w:val="00994659"/>
    <w:rsid w:val="00BA797D"/>
    <w:rsid w:val="00CC2628"/>
    <w:rsid w:val="00D926CD"/>
    <w:rsid w:val="00E149D9"/>
    <w:rsid w:val="00E5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1F14D"/>
  <w15:chartTrackingRefBased/>
  <w15:docId w15:val="{EF556718-359E-42A4-9D2D-5D76B618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0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7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Eva Kuchařová</cp:lastModifiedBy>
  <cp:revision>3</cp:revision>
  <dcterms:created xsi:type="dcterms:W3CDTF">2020-05-29T14:52:00Z</dcterms:created>
  <dcterms:modified xsi:type="dcterms:W3CDTF">2020-05-29T14:57:00Z</dcterms:modified>
</cp:coreProperties>
</file>